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3E2D6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50.6pt;margin-top:-480pt;width:808.5pt;height:41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1E7C62" w:rsidRPr="001E7C62" w:rsidRDefault="00A44033" w:rsidP="001E7C6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</w:rPr>
                          <w:t>Opiekun  medyczny  sem.1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1E7C62">
                    <w:trPr>
                      <w:trHeight w:val="546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1E7C6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11.09.2021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17.09.2021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18.09.2021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19.09.2021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24.09.2021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25.09.2021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26.09.2021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01.10.2021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02.10.2021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03.10.2021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09.10.2021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10.10.2021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16.10.2021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17.10.2021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22.10.2021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23.10.2021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24.10.2021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06.11.2021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07.11.2021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13.11.2021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14.11.2021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19.11.2021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20.11.2021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21.11.2021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26.11.2021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27.11.2021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28.11.2021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03.12.2021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04.12.2021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05.12.2021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10.12.2021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11.12.2021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12.12.2021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07.01.2022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08.01.2022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09.01.2022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  <w:tr w:rsidR="002F2B14" w:rsidRPr="003E22DF" w:rsidTr="002F2B1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14.01.2022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15.01.2022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2F2B14" w:rsidRDefault="002F2B14" w:rsidP="002F2B14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16.01.2022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F2B14" w:rsidRPr="00017DC1" w:rsidRDefault="002F2B14" w:rsidP="0089307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7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<v:textbox>
              <w:txbxContent>
                <w:p w:rsidR="00893070" w:rsidRPr="00052F4F" w:rsidRDefault="00F061CB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>
                    <w:rPr>
                      <w:color w:val="343E8D"/>
                      <w:sz w:val="32"/>
                      <w:szCs w:val="48"/>
                    </w:rPr>
                    <w:t>Centrum Nauki i Biznesu Żak we Wrocławiu</w:t>
                  </w:r>
                </w:p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Szkoła </w:t>
                  </w:r>
                  <w:r>
                    <w:rPr>
                      <w:color w:val="343E8D"/>
                      <w:sz w:val="32"/>
                      <w:szCs w:val="48"/>
                    </w:rPr>
                    <w:t>medyczna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 (</w:t>
                  </w:r>
                  <w:r>
                    <w:rPr>
                      <w:color w:val="343E8D"/>
                      <w:sz w:val="32"/>
                      <w:szCs w:val="48"/>
                    </w:rPr>
                    <w:t>stacjonarna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>)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7B" w:rsidRDefault="00A1407B" w:rsidP="00893070">
      <w:pPr>
        <w:spacing w:after="0" w:line="240" w:lineRule="auto"/>
      </w:pPr>
      <w:r>
        <w:separator/>
      </w:r>
    </w:p>
  </w:endnote>
  <w:endnote w:type="continuationSeparator" w:id="1">
    <w:p w:rsidR="00A1407B" w:rsidRDefault="00A1407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7B" w:rsidRDefault="00A1407B" w:rsidP="00893070">
      <w:pPr>
        <w:spacing w:after="0" w:line="240" w:lineRule="auto"/>
      </w:pPr>
      <w:r>
        <w:separator/>
      </w:r>
    </w:p>
  </w:footnote>
  <w:footnote w:type="continuationSeparator" w:id="1">
    <w:p w:rsidR="00A1407B" w:rsidRDefault="00A1407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3070"/>
    <w:rsid w:val="00017DC1"/>
    <w:rsid w:val="00060B12"/>
    <w:rsid w:val="001E7C62"/>
    <w:rsid w:val="00256C3D"/>
    <w:rsid w:val="002F2B14"/>
    <w:rsid w:val="003E2D65"/>
    <w:rsid w:val="005C4D5A"/>
    <w:rsid w:val="00604E24"/>
    <w:rsid w:val="006B2BB2"/>
    <w:rsid w:val="00845DF0"/>
    <w:rsid w:val="00893070"/>
    <w:rsid w:val="008F4B21"/>
    <w:rsid w:val="009427C9"/>
    <w:rsid w:val="00A1407B"/>
    <w:rsid w:val="00A44033"/>
    <w:rsid w:val="00AA46D1"/>
    <w:rsid w:val="00AB7FA2"/>
    <w:rsid w:val="00AC2104"/>
    <w:rsid w:val="00BA1A8D"/>
    <w:rsid w:val="00EC3B94"/>
    <w:rsid w:val="00F061CB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2021-10-21T10:08:00Z</dcterms:created>
  <dcterms:modified xsi:type="dcterms:W3CDTF">2021-10-21T10:09:00Z</dcterms:modified>
</cp:coreProperties>
</file>